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C646D2" w:rsidRDefault="00C646D2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C646D2" w:rsidRDefault="00C646D2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C646D2" w:rsidRDefault="00C646D2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C646D2" w:rsidRDefault="00C646D2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646D2" w:rsidRDefault="00C646D2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646D2" w:rsidRDefault="00C646D2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C646D2" w:rsidRDefault="00C646D2">
      <w:pPr>
        <w:spacing w:line="328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C646D2" w:rsidRDefault="00C646D2">
      <w:pPr>
        <w:spacing w:line="0" w:lineRule="atLeast"/>
        <w:rPr>
          <w:b/>
          <w:sz w:val="90"/>
        </w:rPr>
      </w:pPr>
      <w:r>
        <w:rPr>
          <w:b/>
          <w:sz w:val="90"/>
        </w:rPr>
        <w:t>Estelle Darcy</w:t>
      </w:r>
    </w:p>
    <w:p w:rsidR="00C646D2" w:rsidRDefault="00C646D2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-3669665</wp:posOffset>
            </wp:positionH>
            <wp:positionV relativeFrom="paragraph">
              <wp:posOffset>-1819275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C646D2" w:rsidRDefault="00C646D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tabs>
          <w:tab w:val="left" w:pos="2780"/>
          <w:tab w:val="left" w:pos="350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C646D2" w:rsidRDefault="00C646D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tabs>
          <w:tab w:val="left" w:pos="2800"/>
          <w:tab w:val="left" w:pos="352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646D2" w:rsidRDefault="00C646D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646D2" w:rsidRDefault="00C646D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sz w:val="26"/>
        </w:rPr>
      </w:pPr>
      <w:r>
        <w:rPr>
          <w:sz w:val="26"/>
        </w:rPr>
        <w:t>WORKING AS ENGINEER IN XYZCO. LIMITED</w:t>
      </w:r>
    </w:p>
    <w:p w:rsidR="00C646D2" w:rsidRDefault="00C646D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C646D2" w:rsidRDefault="00C646D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C646D2" w:rsidRDefault="00C646D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646D2" w:rsidRDefault="00C646D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C646D2" w:rsidRDefault="00C646D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C646D2" w:rsidRDefault="00C646D2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C646D2" w:rsidRDefault="00C646D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646D2" w:rsidRDefault="00C646D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C646D2" w:rsidRDefault="00C646D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646D2" w:rsidRDefault="00C646D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C646D2" w:rsidRDefault="00C646D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sz w:val="26"/>
        </w:rPr>
      </w:pPr>
      <w:r>
        <w:rPr>
          <w:sz w:val="26"/>
        </w:rPr>
        <w:t>OWN BUSINESS</w:t>
      </w:r>
    </w:p>
    <w:p w:rsidR="00C646D2" w:rsidRDefault="00C646D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C646D2" w:rsidRDefault="00C646D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sz w:val="26"/>
        </w:rPr>
      </w:pPr>
      <w:r>
        <w:rPr>
          <w:sz w:val="26"/>
        </w:rPr>
        <w:t>B-32, STREET NO.A-9,</w:t>
      </w:r>
    </w:p>
    <w:p w:rsidR="00C646D2" w:rsidRDefault="00C646D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sz w:val="26"/>
        </w:rPr>
      </w:pPr>
      <w:r>
        <w:rPr>
          <w:sz w:val="26"/>
        </w:rPr>
        <w:t>OKHLA, PHASE-1, NEW DELHI-110020</w:t>
      </w: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C646D2" w:rsidRDefault="00C646D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spacing w:line="0" w:lineRule="atLeast"/>
        <w:ind w:left="180"/>
        <w:rPr>
          <w:sz w:val="26"/>
        </w:rPr>
      </w:pPr>
      <w:r>
        <w:rPr>
          <w:sz w:val="26"/>
        </w:rPr>
        <w:t>+91 8989898989, +91 7878787878</w:t>
      </w:r>
    </w:p>
    <w:p w:rsidR="00C646D2" w:rsidRDefault="00C646D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tabs>
          <w:tab w:val="left" w:pos="1420"/>
        </w:tabs>
        <w:spacing w:line="0" w:lineRule="atLeast"/>
        <w:ind w:left="1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C646D2" w:rsidRDefault="00C646D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646D2" w:rsidRDefault="00C646D2">
      <w:pPr>
        <w:tabs>
          <w:tab w:val="left" w:pos="1400"/>
          <w:tab w:val="left" w:pos="1660"/>
        </w:tabs>
        <w:spacing w:line="0" w:lineRule="atLeast"/>
        <w:ind w:left="18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90" w:bottom="1440" w:left="560" w:header="0" w:footer="0" w:gutter="0"/>
      <w:cols w:num="2" w:space="0" w:equalWidth="0">
        <w:col w:w="4680" w:space="540"/>
        <w:col w:w="55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4CA"/>
    <w:rsid w:val="009504CA"/>
    <w:rsid w:val="00C6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0F67492-F3D3-453E-8A24-FF46E8C00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2026-02-27T08:22:00Z</dcterms:created>
  <dcterms:modified xsi:type="dcterms:W3CDTF">2026-02-27T08:22:00Z</dcterms:modified>
</cp:coreProperties>
</file>