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32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60"/>
        <w:gridCol w:w="1980"/>
      </w:tblGrid>
      <w:tr w:rsidR="00000000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3F30DF" w:rsidRDefault="003F30DF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200" w:type="dxa"/>
            <w:vAlign w:val="bottom"/>
          </w:tcPr>
          <w:p w:rsidR="003F30DF" w:rsidRDefault="003F30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:rsidR="003F30DF" w:rsidRDefault="003F30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80" w:type="dxa"/>
            <w:vAlign w:val="bottom"/>
          </w:tcPr>
          <w:p w:rsidR="003F30DF" w:rsidRDefault="003F30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60" w:type="dxa"/>
            <w:gridSpan w:val="2"/>
            <w:vAlign w:val="bottom"/>
          </w:tcPr>
          <w:p w:rsidR="003F30DF" w:rsidRDefault="003F30D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3F30DF" w:rsidRDefault="003F30DF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3F30DF" w:rsidRDefault="003F30DF">
            <w:pPr>
              <w:spacing w:line="0" w:lineRule="atLeast"/>
              <w:ind w:left="18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3F30DF" w:rsidRDefault="003F30D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3F30DF" w:rsidRDefault="003F30DF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3F30DF" w:rsidRDefault="003F30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3F30DF" w:rsidRDefault="003F30D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3F30DF" w:rsidRDefault="003F30DF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3F30DF" w:rsidRDefault="003F30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3F30DF" w:rsidRDefault="003F30D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3F30DF" w:rsidRDefault="003F30DF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3F30DF" w:rsidRDefault="003F30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3F30DF" w:rsidRDefault="003F30D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3F30DF" w:rsidRDefault="003F30DF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3F30DF" w:rsidRDefault="003F30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3F30DF" w:rsidRDefault="003F30D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3F30DF" w:rsidRDefault="003F30DF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3F30DF" w:rsidRDefault="003F30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3F30DF" w:rsidRDefault="003F30D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3F30DF" w:rsidRDefault="003F30DF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3F30DF" w:rsidRDefault="003F30DF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3F30DF" w:rsidRDefault="003F30D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3F30DF" w:rsidRDefault="003F30DF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3F30DF" w:rsidRDefault="003F30DF">
            <w:pPr>
              <w:spacing w:line="0" w:lineRule="atLeast"/>
              <w:ind w:left="30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3F30DF" w:rsidRDefault="003F30D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3F30DF" w:rsidRDefault="003F30DF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3F30DF" w:rsidRDefault="003F30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3F30DF" w:rsidRDefault="003F30D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3F30DF" w:rsidRDefault="003F30DF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3F30DF" w:rsidRDefault="003F30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3F30DF" w:rsidRDefault="003F30D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3F30DF" w:rsidRDefault="003F30DF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3F30DF" w:rsidRDefault="003F30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60"/>
        <w:gridCol w:w="1040"/>
      </w:tblGrid>
      <w:tr w:rsidR="00000000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3F30DF" w:rsidRDefault="003F30DF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60" w:type="dxa"/>
            <w:vAlign w:val="bottom"/>
          </w:tcPr>
          <w:p w:rsidR="003F30DF" w:rsidRDefault="003F30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vAlign w:val="bottom"/>
          </w:tcPr>
          <w:p w:rsidR="003F30DF" w:rsidRDefault="003F30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3F30DF" w:rsidRDefault="003F30D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3F30DF" w:rsidRDefault="003F30DF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40" w:type="dxa"/>
            <w:vAlign w:val="bottom"/>
          </w:tcPr>
          <w:p w:rsidR="003F30DF" w:rsidRDefault="003F30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3F30DF" w:rsidRDefault="003F30D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3F30DF" w:rsidRDefault="003F30DF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40" w:type="dxa"/>
            <w:vAlign w:val="bottom"/>
          </w:tcPr>
          <w:p w:rsidR="003F30DF" w:rsidRDefault="003F30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3F30DF" w:rsidRDefault="003F30D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3F30DF" w:rsidRDefault="003F30DF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40" w:type="dxa"/>
            <w:vAlign w:val="bottom"/>
          </w:tcPr>
          <w:p w:rsidR="003F30DF" w:rsidRDefault="003F30DF">
            <w:pPr>
              <w:spacing w:line="0" w:lineRule="atLeast"/>
              <w:ind w:left="20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40" w:type="dxa"/>
            <w:gridSpan w:val="3"/>
            <w:vAlign w:val="bottom"/>
          </w:tcPr>
          <w:p w:rsidR="003F30DF" w:rsidRDefault="003F30D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40" w:type="dxa"/>
            <w:vAlign w:val="bottom"/>
          </w:tcPr>
          <w:p w:rsidR="003F30DF" w:rsidRDefault="003F30DF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3F30DF" w:rsidRDefault="003F30DF">
      <w:pPr>
        <w:spacing w:line="207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3F30DF" w:rsidRDefault="003F30DF">
      <w:pPr>
        <w:spacing w:line="0" w:lineRule="atLeast"/>
        <w:ind w:left="580" w:right="1640"/>
        <w:rPr>
          <w:b/>
          <w:color w:val="222222"/>
          <w:sz w:val="74"/>
        </w:rPr>
      </w:pPr>
      <w:r>
        <w:rPr>
          <w:b/>
          <w:color w:val="222222"/>
          <w:sz w:val="74"/>
        </w:rPr>
        <w:t>DONNA STROUPE</w:t>
      </w:r>
    </w:p>
    <w:p w:rsidR="003F30DF" w:rsidRDefault="003F30DF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222222"/>
          <w:sz w:val="74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-3847465</wp:posOffset>
            </wp:positionH>
            <wp:positionV relativeFrom="paragraph">
              <wp:posOffset>-2192655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3F30DF" w:rsidRDefault="003F30D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tabs>
          <w:tab w:val="left" w:pos="2620"/>
          <w:tab w:val="left" w:pos="3320"/>
        </w:tabs>
        <w:spacing w:line="0" w:lineRule="atLeast"/>
        <w:rPr>
          <w:sz w:val="26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B.C.A.</w:t>
      </w:r>
    </w:p>
    <w:p w:rsidR="003F30DF" w:rsidRDefault="003F30DF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3F30DF" w:rsidRDefault="003F30DF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3F30DF" w:rsidRDefault="003F30D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3F30DF" w:rsidRDefault="003F30DF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40"/>
        <w:gridCol w:w="380"/>
        <w:gridCol w:w="1100"/>
        <w:gridCol w:w="20"/>
        <w:gridCol w:w="2040"/>
      </w:tblGrid>
      <w:tr w:rsidR="00000000">
        <w:trPr>
          <w:trHeight w:val="317"/>
        </w:trPr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3F30DF" w:rsidRDefault="003F30DF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3F30DF" w:rsidRDefault="003F30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3F30DF" w:rsidRDefault="003F30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vAlign w:val="bottom"/>
          </w:tcPr>
          <w:p w:rsidR="003F30DF" w:rsidRDefault="003F30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3F30DF" w:rsidRDefault="003F30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20" w:type="dxa"/>
            <w:gridSpan w:val="2"/>
            <w:vAlign w:val="bottom"/>
          </w:tcPr>
          <w:p w:rsidR="003F30DF" w:rsidRDefault="003F30D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00" w:type="dxa"/>
            <w:vAlign w:val="bottom"/>
          </w:tcPr>
          <w:p w:rsidR="003F30DF" w:rsidRDefault="003F30DF">
            <w:pPr>
              <w:spacing w:line="0" w:lineRule="atLeast"/>
              <w:ind w:right="4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3F30DF" w:rsidRDefault="003F30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3F30DF" w:rsidRDefault="003F30DF">
            <w:pPr>
              <w:spacing w:line="0" w:lineRule="atLeast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40" w:type="dxa"/>
            <w:gridSpan w:val="4"/>
            <w:vAlign w:val="bottom"/>
          </w:tcPr>
          <w:p w:rsidR="003F30DF" w:rsidRDefault="003F30DF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40" w:type="dxa"/>
            <w:vAlign w:val="bottom"/>
          </w:tcPr>
          <w:p w:rsidR="003F30DF" w:rsidRDefault="003F30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20" w:type="dxa"/>
            <w:gridSpan w:val="2"/>
            <w:tcBorders>
              <w:top w:val="single" w:sz="8" w:space="0" w:color="auto"/>
            </w:tcBorders>
            <w:vAlign w:val="bottom"/>
          </w:tcPr>
          <w:p w:rsidR="003F30DF" w:rsidRDefault="003F30D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tcBorders>
              <w:top w:val="single" w:sz="8" w:space="0" w:color="auto"/>
            </w:tcBorders>
            <w:vAlign w:val="bottom"/>
          </w:tcPr>
          <w:p w:rsidR="003F30DF" w:rsidRDefault="003F30DF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3F30DF" w:rsidRDefault="003F30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3F30DF" w:rsidRDefault="003F30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3F30DF" w:rsidRDefault="003F30D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3F30DF" w:rsidRDefault="003F30DF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3F30DF" w:rsidRDefault="003F30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3F30DF" w:rsidRDefault="003F30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3F30DF" w:rsidRDefault="003F30D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3F30DF" w:rsidRDefault="003F30DF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3F30DF" w:rsidRDefault="003F30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3F30DF" w:rsidRDefault="003F30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3F30DF" w:rsidRDefault="003F30D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3F30DF" w:rsidRDefault="003F30DF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3F30DF" w:rsidRDefault="003F30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3F30DF" w:rsidRDefault="003F30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3F30DF" w:rsidRDefault="003F30D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3F30DF" w:rsidRDefault="003F30DF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3F30DF" w:rsidRDefault="003F30D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3F30DF" w:rsidRDefault="003F30DF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3F30DF" w:rsidRDefault="003F30D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3F30DF" w:rsidRDefault="003F30DF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3F30DF" w:rsidRDefault="003F30DF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3F30DF" w:rsidRDefault="003F30DF">
      <w:pPr>
        <w:tabs>
          <w:tab w:val="left" w:pos="124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440" w:right="490" w:bottom="1079" w:left="480" w:header="0" w:footer="0" w:gutter="0"/>
      <w:cols w:num="2" w:space="0" w:equalWidth="0">
        <w:col w:w="486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CC6"/>
    <w:rsid w:val="003F30DF"/>
    <w:rsid w:val="00484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C7EACA22-2C6A-4071-86D1-AC54BD90E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